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C0" w:rsidRDefault="005049BF" w:rsidP="00024B71">
      <w:pP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noProof/>
          <w:color w:val="FF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-662940</wp:posOffset>
            </wp:positionV>
            <wp:extent cx="5940425" cy="10610850"/>
            <wp:effectExtent l="19050" t="0" r="3175" b="0"/>
            <wp:wrapNone/>
            <wp:docPr id="2" name="Рисунок 2" descr="C:\Users\User\Desktop\на конкурс\1617813444_51-p-ramka-dlya-vorda-na-prozrachnom-fone-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на конкурс\1617813444_51-p-ramka-dlya-vorda-na-prozrachnom-fone-5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71EC0">
        <w:rPr>
          <w:rFonts w:ascii="Times New Roman" w:hAnsi="Times New Roman" w:cs="Times New Roman"/>
          <w:b/>
          <w:color w:val="FF0000"/>
          <w:sz w:val="32"/>
          <w:szCs w:val="32"/>
        </w:rPr>
        <w:t>Стих к конкурсу по пож. Безоп. собственного сочинения.</w:t>
      </w:r>
    </w:p>
    <w:p w:rsidR="00687614" w:rsidRDefault="00687614" w:rsidP="00024B71">
      <w:pPr>
        <w:spacing w:after="0"/>
        <w:jc w:val="center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687614">
        <w:rPr>
          <w:rFonts w:ascii="Times New Roman" w:hAnsi="Times New Roman" w:cs="Times New Roman"/>
          <w:b/>
          <w:color w:val="FF0000"/>
          <w:sz w:val="32"/>
          <w:szCs w:val="32"/>
        </w:rPr>
        <w:t>Умные советы по пожарной безопасности.</w:t>
      </w:r>
    </w:p>
    <w:p w:rsidR="00024B71" w:rsidRPr="00024B71" w:rsidRDefault="00024B71" w:rsidP="00024B71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От спички-невелички</w:t>
      </w:r>
    </w:p>
    <w:p w:rsidR="0079539E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Беда случиться может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Шутить с огнём опасно,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А кто же нам поможет?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Помогут знания о том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Что нельзя шутить с огнём.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Разжигать огонь не смей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Опасно это для людей.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C4" w:rsidRPr="00024B71" w:rsidRDefault="00FC6DEE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Ведь может всё сгореть до</w:t>
      </w:r>
      <w:r w:rsidR="009115C4" w:rsidRPr="00024B71">
        <w:rPr>
          <w:rFonts w:ascii="Times New Roman" w:hAnsi="Times New Roman" w:cs="Times New Roman"/>
          <w:sz w:val="28"/>
          <w:szCs w:val="28"/>
        </w:rPr>
        <w:t>тла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лес, и дом, и города.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пострадает всё живое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Такое милое, родное.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Огонь нам должен другом быть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О нём никак не позабыть.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Его нам нужно уважать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правила все соблюдать.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Без взрослых газ не зажигать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спички лучше вам не брать.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зажигалки, свечи тоже,</w:t>
      </w: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Ведь беда случиться может.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А если увидишь огонь и дым</w:t>
      </w:r>
    </w:p>
    <w:p w:rsidR="009115C4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 xml:space="preserve">Скорее  звони </w:t>
      </w:r>
      <w:r w:rsidRPr="00024B71">
        <w:rPr>
          <w:rFonts w:ascii="Times New Roman" w:hAnsi="Times New Roman" w:cs="Times New Roman"/>
          <w:color w:val="FF0000"/>
          <w:sz w:val="28"/>
          <w:szCs w:val="28"/>
        </w:rPr>
        <w:t>– телефон 01.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Если немного горит, не робей</w:t>
      </w:r>
      <w:r w:rsidRPr="00024B71">
        <w:rPr>
          <w:rFonts w:ascii="Times New Roman" w:hAnsi="Times New Roman" w:cs="Times New Roman"/>
          <w:sz w:val="28"/>
          <w:szCs w:val="28"/>
        </w:rPr>
        <w:br/>
        <w:t>Быстро огонь водой залей.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Ну а если задымился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Телевизор, пылесос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Лить водой не смей, дружок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Вдруг тебя ударит ток.</w:t>
      </w: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20F3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Времени зря ты не теряй</w:t>
      </w:r>
    </w:p>
    <w:p w:rsidR="00FC6DEE" w:rsidRPr="00024B71" w:rsidRDefault="00AB20F3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4B71">
        <w:rPr>
          <w:rFonts w:ascii="Times New Roman" w:hAnsi="Times New Roman" w:cs="Times New Roman"/>
          <w:sz w:val="28"/>
          <w:szCs w:val="28"/>
        </w:rPr>
        <w:t>И из розетки прибор выключай.</w:t>
      </w:r>
    </w:p>
    <w:p w:rsidR="00F80534" w:rsidRPr="00024B71" w:rsidRDefault="00FC6DEE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4B71">
        <w:rPr>
          <w:rFonts w:ascii="Times New Roman" w:hAnsi="Times New Roman" w:cs="Times New Roman"/>
          <w:color w:val="000000"/>
          <w:sz w:val="28"/>
          <w:szCs w:val="28"/>
        </w:rPr>
        <w:t>И н</w:t>
      </w:r>
      <w:r w:rsidR="00F80534" w:rsidRPr="00024B71">
        <w:rPr>
          <w:rFonts w:ascii="Times New Roman" w:hAnsi="Times New Roman" w:cs="Times New Roman"/>
          <w:color w:val="000000"/>
          <w:sz w:val="28"/>
          <w:szCs w:val="28"/>
        </w:rPr>
        <w:t>ужно 01 набрать</w:t>
      </w:r>
      <w:r w:rsidR="00F80534" w:rsidRPr="00024B71">
        <w:rPr>
          <w:rFonts w:ascii="Times New Roman" w:hAnsi="Times New Roman" w:cs="Times New Roman"/>
          <w:color w:val="000000"/>
          <w:sz w:val="28"/>
          <w:szCs w:val="28"/>
        </w:rPr>
        <w:br/>
        <w:t>П</w:t>
      </w:r>
      <w:r w:rsidRPr="00024B71">
        <w:rPr>
          <w:rFonts w:ascii="Times New Roman" w:hAnsi="Times New Roman" w:cs="Times New Roman"/>
          <w:color w:val="000000"/>
          <w:sz w:val="28"/>
          <w:szCs w:val="28"/>
        </w:rPr>
        <w:t xml:space="preserve">ожарных срочно </w:t>
      </w:r>
      <w:r w:rsidR="00F80534" w:rsidRPr="00024B71">
        <w:rPr>
          <w:rFonts w:ascii="Times New Roman" w:hAnsi="Times New Roman" w:cs="Times New Roman"/>
          <w:color w:val="000000"/>
          <w:sz w:val="28"/>
          <w:szCs w:val="28"/>
        </w:rPr>
        <w:t>вы</w:t>
      </w:r>
      <w:r w:rsidRPr="00024B71">
        <w:rPr>
          <w:rFonts w:ascii="Times New Roman" w:hAnsi="Times New Roman" w:cs="Times New Roman"/>
          <w:color w:val="000000"/>
          <w:sz w:val="28"/>
          <w:szCs w:val="28"/>
        </w:rPr>
        <w:t>звать.</w:t>
      </w:r>
    </w:p>
    <w:p w:rsidR="00F80534" w:rsidRPr="00024B71" w:rsidRDefault="00F80534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534" w:rsidRPr="00024B71" w:rsidRDefault="00F80534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0534" w:rsidRPr="00024B71" w:rsidRDefault="005049BF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-662940</wp:posOffset>
            </wp:positionV>
            <wp:extent cx="5940425" cy="10610850"/>
            <wp:effectExtent l="19050" t="0" r="3175" b="0"/>
            <wp:wrapNone/>
            <wp:docPr id="3" name="Рисунок 3" descr="C:\Users\User\Desktop\на конкурс\1617813444_51-p-ramka-dlya-vorda-na-prozrachnom-fone-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на конкурс\1617813444_51-p-ramka-dlya-vorda-na-prozrachnom-fone-52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4B71" w:rsidRPr="00024B71">
        <w:rPr>
          <w:rFonts w:ascii="Times New Roman" w:hAnsi="Times New Roman" w:cs="Times New Roman"/>
          <w:color w:val="000000"/>
          <w:sz w:val="28"/>
          <w:szCs w:val="28"/>
        </w:rPr>
        <w:t>И вот спасателей отряд</w:t>
      </w:r>
    </w:p>
    <w:p w:rsidR="00024B71" w:rsidRDefault="00024B71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24B71">
        <w:rPr>
          <w:rFonts w:ascii="Times New Roman" w:hAnsi="Times New Roman" w:cs="Times New Roman"/>
          <w:color w:val="000000"/>
          <w:sz w:val="28"/>
          <w:szCs w:val="28"/>
        </w:rPr>
        <w:t>Спешить тебе на помощь рад.</w:t>
      </w:r>
    </w:p>
    <w:p w:rsidR="00024B71" w:rsidRDefault="00D642E2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Им смелости не занимать</w:t>
      </w:r>
    </w:p>
    <w:p w:rsidR="00D642E2" w:rsidRDefault="00D642E2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Пожар тушить, людей спасать.</w:t>
      </w:r>
    </w:p>
    <w:p w:rsidR="00D642E2" w:rsidRDefault="00D642E2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D642E2" w:rsidRDefault="00D642E2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Их труд тяжёлый и опасный</w:t>
      </w:r>
    </w:p>
    <w:p w:rsidR="00EB4156" w:rsidRDefault="00EB4156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Ведь каждый день они, рискуя жизнью</w:t>
      </w:r>
    </w:p>
    <w:p w:rsidR="00EB4156" w:rsidRDefault="00EB4156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Свою работу просто выполняют</w:t>
      </w:r>
    </w:p>
    <w:p w:rsidR="00EB4156" w:rsidRDefault="00EB4156" w:rsidP="00024B7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это всё за подвиг не считают.</w:t>
      </w:r>
    </w:p>
    <w:p w:rsidR="00D642E2" w:rsidRDefault="00D642E2" w:rsidP="00EB4156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E7BF4" w:rsidRDefault="00EB4156" w:rsidP="00EB415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42E2">
        <w:rPr>
          <w:rFonts w:ascii="Times New Roman" w:hAnsi="Times New Roman" w:cs="Times New Roman"/>
          <w:color w:val="000000"/>
          <w:sz w:val="28"/>
          <w:szCs w:val="28"/>
        </w:rPr>
        <w:t>Спасибо скажем людям в касках,</w:t>
      </w:r>
    </w:p>
    <w:p w:rsidR="009115C4" w:rsidRDefault="00CE7BF4" w:rsidP="00EB415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Живут они не только в сказках.</w:t>
      </w:r>
      <w:r w:rsidR="00FC6DEE" w:rsidRPr="00024B7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А вы советы соблюдайте</w:t>
      </w:r>
    </w:p>
    <w:p w:rsidR="00CE7BF4" w:rsidRPr="00024B71" w:rsidRDefault="00CE7BF4" w:rsidP="00EB415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 беды не допускайте.</w:t>
      </w:r>
    </w:p>
    <w:p w:rsidR="00F80534" w:rsidRPr="00024B71" w:rsidRDefault="00F8053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15C4" w:rsidRPr="00024B71" w:rsidRDefault="009115C4" w:rsidP="00024B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71EC0" w:rsidRDefault="00571EC0" w:rsidP="00EA4CB1">
      <w:pPr>
        <w:spacing w:after="0" w:line="240" w:lineRule="auto"/>
        <w:rPr>
          <w:rStyle w:val="a4"/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571EC0" w:rsidRDefault="00571EC0" w:rsidP="00EA4CB1">
      <w:pPr>
        <w:spacing w:after="0" w:line="240" w:lineRule="auto"/>
        <w:rPr>
          <w:rStyle w:val="a4"/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571EC0" w:rsidRDefault="00571EC0" w:rsidP="00EA4CB1">
      <w:pPr>
        <w:spacing w:after="0" w:line="240" w:lineRule="auto"/>
        <w:rPr>
          <w:rStyle w:val="a4"/>
          <w:rFonts w:ascii="Arial" w:hAnsi="Arial" w:cs="Arial"/>
          <w:color w:val="000000"/>
          <w:sz w:val="27"/>
          <w:szCs w:val="27"/>
          <w:shd w:val="clear" w:color="auto" w:fill="FFFFFF"/>
        </w:rPr>
      </w:pPr>
    </w:p>
    <w:p w:rsidR="00571EC0" w:rsidRDefault="005049BF" w:rsidP="005049BF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3781425" cy="3781425"/>
            <wp:effectExtent l="0" t="0" r="0" b="0"/>
            <wp:docPr id="1" name="Рисунок 1" descr="C:\Users\User\Desktop\документация средняя группа\clip_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окументация средняя группа\clip_image002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37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71EC0" w:rsidSect="00795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161" w:rsidRDefault="00D81161" w:rsidP="00F80534">
      <w:pPr>
        <w:spacing w:after="0" w:line="240" w:lineRule="auto"/>
      </w:pPr>
      <w:r>
        <w:separator/>
      </w:r>
    </w:p>
  </w:endnote>
  <w:endnote w:type="continuationSeparator" w:id="1">
    <w:p w:rsidR="00D81161" w:rsidRDefault="00D81161" w:rsidP="00F80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161" w:rsidRDefault="00D81161" w:rsidP="00F80534">
      <w:pPr>
        <w:spacing w:after="0" w:line="240" w:lineRule="auto"/>
      </w:pPr>
      <w:r>
        <w:separator/>
      </w:r>
    </w:p>
  </w:footnote>
  <w:footnote w:type="continuationSeparator" w:id="1">
    <w:p w:rsidR="00D81161" w:rsidRDefault="00D81161" w:rsidP="00F805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15C4"/>
    <w:rsid w:val="00024B71"/>
    <w:rsid w:val="0016580F"/>
    <w:rsid w:val="002D5B29"/>
    <w:rsid w:val="00302E25"/>
    <w:rsid w:val="003168C0"/>
    <w:rsid w:val="0043393B"/>
    <w:rsid w:val="00492232"/>
    <w:rsid w:val="005049BF"/>
    <w:rsid w:val="00571EC0"/>
    <w:rsid w:val="005C7EBB"/>
    <w:rsid w:val="00616887"/>
    <w:rsid w:val="00626EB2"/>
    <w:rsid w:val="00667EDB"/>
    <w:rsid w:val="00685EED"/>
    <w:rsid w:val="00687614"/>
    <w:rsid w:val="0079539E"/>
    <w:rsid w:val="0090775C"/>
    <w:rsid w:val="009115C4"/>
    <w:rsid w:val="00A377A4"/>
    <w:rsid w:val="00AB20F3"/>
    <w:rsid w:val="00AC3338"/>
    <w:rsid w:val="00AC6D96"/>
    <w:rsid w:val="00AE3611"/>
    <w:rsid w:val="00B200A3"/>
    <w:rsid w:val="00B56221"/>
    <w:rsid w:val="00BC0996"/>
    <w:rsid w:val="00CE7BF4"/>
    <w:rsid w:val="00D642E2"/>
    <w:rsid w:val="00D81161"/>
    <w:rsid w:val="00E80673"/>
    <w:rsid w:val="00EA4CB1"/>
    <w:rsid w:val="00EB4156"/>
    <w:rsid w:val="00F80534"/>
    <w:rsid w:val="00FC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3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oem">
    <w:name w:val="poem"/>
    <w:basedOn w:val="a"/>
    <w:rsid w:val="00FC6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subname">
    <w:name w:val="user-account__subname"/>
    <w:basedOn w:val="a0"/>
    <w:rsid w:val="00B200A3"/>
  </w:style>
  <w:style w:type="character" w:styleId="a3">
    <w:name w:val="Hyperlink"/>
    <w:basedOn w:val="a0"/>
    <w:uiPriority w:val="99"/>
    <w:unhideWhenUsed/>
    <w:rsid w:val="00BC0996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BC0996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8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0534"/>
  </w:style>
  <w:style w:type="paragraph" w:styleId="a7">
    <w:name w:val="footer"/>
    <w:basedOn w:val="a"/>
    <w:link w:val="a8"/>
    <w:uiPriority w:val="99"/>
    <w:semiHidden/>
    <w:unhideWhenUsed/>
    <w:rsid w:val="00F805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534"/>
  </w:style>
  <w:style w:type="paragraph" w:styleId="a9">
    <w:name w:val="Balloon Text"/>
    <w:basedOn w:val="a"/>
    <w:link w:val="aa"/>
    <w:uiPriority w:val="99"/>
    <w:semiHidden/>
    <w:unhideWhenUsed/>
    <w:rsid w:val="00504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49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2020-03-20T05:25:00Z</dcterms:created>
  <dcterms:modified xsi:type="dcterms:W3CDTF">2022-10-11T12:08:00Z</dcterms:modified>
</cp:coreProperties>
</file>